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                                                       时间：  </w:t>
      </w:r>
    </w:p>
    <w:p w14:paraId="78F1659B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BIS数据转换模块维修配件</w:t>
      </w: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default" w:ascii="Calibri" w:hAnsi="Calibri" w:eastAsia="宋体" w:cs="Times New Roman"/>
          <w:kern w:val="2"/>
          <w:sz w:val="30"/>
          <w:szCs w:val="30"/>
          <w:lang w:val="en-US" w:eastAsia="zh-CN" w:bidi="ar-SA"/>
        </w:rPr>
        <w:t>一．</w:t>
      </w:r>
      <w:r>
        <w:rPr>
          <w:rFonts w:hint="eastAsia"/>
          <w:sz w:val="30"/>
          <w:szCs w:val="30"/>
        </w:rPr>
        <w:t>规格参数要求：</w:t>
      </w:r>
    </w:p>
    <w:p w14:paraId="079646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全新BIS数据转换导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线一根，完全适配我院BIS数据转换模块</w:t>
      </w:r>
    </w:p>
    <w:p w14:paraId="166984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负责配件安装、调试，保证设备正常工作</w:t>
      </w:r>
    </w:p>
    <w:p w14:paraId="063FE1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收到中标通知后，2个工作日内完成配件安装调试</w:t>
      </w:r>
    </w:p>
    <w:p w14:paraId="5E5053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质保期≥6个月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TICU     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 xml:space="preserve">          数量：1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4680D"/>
    <w:multiLevelType w:val="multilevel"/>
    <w:tmpl w:val="5764680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9864CD4"/>
    <w:rsid w:val="0B3A7A6C"/>
    <w:rsid w:val="0DC93C94"/>
    <w:rsid w:val="0DE9270E"/>
    <w:rsid w:val="114A6749"/>
    <w:rsid w:val="15931399"/>
    <w:rsid w:val="1C4D317B"/>
    <w:rsid w:val="1F1078F7"/>
    <w:rsid w:val="24A3750B"/>
    <w:rsid w:val="27AB42A3"/>
    <w:rsid w:val="282A2D36"/>
    <w:rsid w:val="30AE4694"/>
    <w:rsid w:val="31B66788"/>
    <w:rsid w:val="32053ABA"/>
    <w:rsid w:val="34916BF9"/>
    <w:rsid w:val="37312289"/>
    <w:rsid w:val="37EF3B05"/>
    <w:rsid w:val="39581647"/>
    <w:rsid w:val="3B171863"/>
    <w:rsid w:val="3BA643AB"/>
    <w:rsid w:val="3BAA69BD"/>
    <w:rsid w:val="438C5833"/>
    <w:rsid w:val="48CA3B1C"/>
    <w:rsid w:val="4B38326F"/>
    <w:rsid w:val="4D9218E1"/>
    <w:rsid w:val="53F02B45"/>
    <w:rsid w:val="55412C40"/>
    <w:rsid w:val="555624E0"/>
    <w:rsid w:val="555C1D5D"/>
    <w:rsid w:val="58727DC0"/>
    <w:rsid w:val="5E652175"/>
    <w:rsid w:val="61C46527"/>
    <w:rsid w:val="62075C87"/>
    <w:rsid w:val="62C65934"/>
    <w:rsid w:val="689A3620"/>
    <w:rsid w:val="696C5196"/>
    <w:rsid w:val="6F8D569A"/>
    <w:rsid w:val="711D18EA"/>
    <w:rsid w:val="76871C26"/>
    <w:rsid w:val="76AF1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7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133</Characters>
  <Lines>4</Lines>
  <Paragraphs>1</Paragraphs>
  <TotalTime>96</TotalTime>
  <ScaleCrop>false</ScaleCrop>
  <LinksUpToDate>false</LinksUpToDate>
  <CharactersWithSpaces>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2025-04-27T08:45:00Z</cp:lastPrinted>
  <dcterms:modified xsi:type="dcterms:W3CDTF">2025-12-26T09:25:32Z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